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4914" w:rsidRDefault="00084914" w:rsidP="00084914"/>
    <w:tbl>
      <w:tblPr>
        <w:tblStyle w:val="a3"/>
        <w:tblW w:w="0" w:type="auto"/>
        <w:tblLook w:val="04A0"/>
      </w:tblPr>
      <w:tblGrid>
        <w:gridCol w:w="1951"/>
        <w:gridCol w:w="2462"/>
        <w:gridCol w:w="90"/>
        <w:gridCol w:w="2046"/>
        <w:gridCol w:w="3022"/>
      </w:tblGrid>
      <w:tr w:rsidR="00084914" w:rsidRPr="00A33A61" w:rsidTr="007A7B07">
        <w:trPr>
          <w:trHeight w:val="20"/>
        </w:trPr>
        <w:tc>
          <w:tcPr>
            <w:tcW w:w="9571" w:type="dxa"/>
            <w:gridSpan w:val="5"/>
          </w:tcPr>
          <w:p w:rsidR="00084914" w:rsidRDefault="00084914" w:rsidP="007A7B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084914" w:rsidRPr="00A33A61" w:rsidRDefault="00084914" w:rsidP="007A7B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4914" w:rsidRPr="00A33A61" w:rsidTr="007A7B07">
        <w:trPr>
          <w:trHeight w:val="20"/>
        </w:trPr>
        <w:tc>
          <w:tcPr>
            <w:tcW w:w="4413" w:type="dxa"/>
            <w:gridSpan w:val="2"/>
          </w:tcPr>
          <w:p w:rsidR="00084914" w:rsidRPr="00A33A61" w:rsidRDefault="00084914" w:rsidP="007A7B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F542C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30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  <w:gridSpan w:val="2"/>
          </w:tcPr>
          <w:p w:rsidR="00084914" w:rsidRPr="00A33A61" w:rsidRDefault="00084914" w:rsidP="007A7B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2520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10</w:t>
            </w:r>
            <w:r w:rsidR="002648F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«к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7A7A9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юноши</w:t>
            </w:r>
          </w:p>
        </w:tc>
        <w:tc>
          <w:tcPr>
            <w:tcW w:w="3022" w:type="dxa"/>
          </w:tcPr>
          <w:p w:rsidR="00084914" w:rsidRDefault="00084914" w:rsidP="007A7B0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Физическая культура</w:t>
            </w:r>
          </w:p>
          <w:p w:rsidR="00084914" w:rsidRPr="00A33A61" w:rsidRDefault="00084914" w:rsidP="007A7B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4914" w:rsidRPr="00A33A61" w:rsidTr="007A7B07">
        <w:trPr>
          <w:trHeight w:val="20"/>
        </w:trPr>
        <w:tc>
          <w:tcPr>
            <w:tcW w:w="9571" w:type="dxa"/>
            <w:gridSpan w:val="5"/>
          </w:tcPr>
          <w:p w:rsidR="00084914" w:rsidRPr="00A33A61" w:rsidRDefault="00084914" w:rsidP="007A7B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Кобысова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Вероника Викторовна</w:t>
            </w:r>
          </w:p>
        </w:tc>
      </w:tr>
      <w:tr w:rsidR="00084914" w:rsidRPr="00A33A61" w:rsidTr="007A7B07">
        <w:trPr>
          <w:trHeight w:val="20"/>
        </w:trPr>
        <w:tc>
          <w:tcPr>
            <w:tcW w:w="9571" w:type="dxa"/>
            <w:gridSpan w:val="5"/>
          </w:tcPr>
          <w:p w:rsidR="00084914" w:rsidRPr="002E77E9" w:rsidRDefault="00084914" w:rsidP="00A2520C">
            <w:pPr>
              <w:pStyle w:val="5"/>
              <w:shd w:val="clear" w:color="auto" w:fill="FFFFFF"/>
              <w:outlineLvl w:val="4"/>
              <w:rPr>
                <w:rFonts w:ascii="Arial" w:hAnsi="Arial" w:cs="Arial"/>
                <w:color w:val="1D1D1B"/>
                <w:sz w:val="48"/>
                <w:szCs w:val="48"/>
              </w:rPr>
            </w:pPr>
            <w:r w:rsidRPr="00A33A61">
              <w:rPr>
                <w:sz w:val="24"/>
                <w:szCs w:val="24"/>
              </w:rPr>
              <w:t>Тема:</w:t>
            </w:r>
            <w:r>
              <w:rPr>
                <w:sz w:val="24"/>
                <w:szCs w:val="24"/>
              </w:rPr>
              <w:t xml:space="preserve"> </w:t>
            </w:r>
            <w:r w:rsidR="002648F5">
              <w:rPr>
                <w:color w:val="1D1D1B"/>
                <w:sz w:val="24"/>
                <w:szCs w:val="24"/>
              </w:rPr>
              <w:t xml:space="preserve">Лёгкая атлетика: </w:t>
            </w:r>
            <w:r w:rsidR="00A2520C">
              <w:rPr>
                <w:color w:val="1D1D1B"/>
                <w:sz w:val="24"/>
                <w:szCs w:val="24"/>
              </w:rPr>
              <w:t>прыжок в длину с разбега</w:t>
            </w:r>
          </w:p>
        </w:tc>
      </w:tr>
      <w:tr w:rsidR="00084914" w:rsidRPr="00A33A61" w:rsidTr="002648F5">
        <w:trPr>
          <w:trHeight w:val="20"/>
        </w:trPr>
        <w:tc>
          <w:tcPr>
            <w:tcW w:w="1951" w:type="dxa"/>
            <w:vMerge w:val="restart"/>
          </w:tcPr>
          <w:p w:rsidR="00084914" w:rsidRPr="00A33A61" w:rsidRDefault="00084914" w:rsidP="007A7B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620" w:type="dxa"/>
            <w:gridSpan w:val="4"/>
          </w:tcPr>
          <w:p w:rsidR="00084914" w:rsidRPr="00A33A61" w:rsidRDefault="00084914" w:rsidP="007A7B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1D1D1B"/>
                <w:sz w:val="20"/>
                <w:szCs w:val="20"/>
                <w:shd w:val="clear" w:color="auto" w:fill="FFFFFF"/>
              </w:rPr>
              <w:t>Учебник: нет</w:t>
            </w:r>
          </w:p>
        </w:tc>
      </w:tr>
      <w:tr w:rsidR="00084914" w:rsidRPr="00A33A61" w:rsidTr="002648F5">
        <w:trPr>
          <w:trHeight w:val="20"/>
        </w:trPr>
        <w:tc>
          <w:tcPr>
            <w:tcW w:w="1951" w:type="dxa"/>
            <w:vMerge/>
          </w:tcPr>
          <w:p w:rsidR="00084914" w:rsidRPr="00A33A61" w:rsidRDefault="00084914" w:rsidP="007A7B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0" w:type="dxa"/>
            <w:gridSpan w:val="4"/>
          </w:tcPr>
          <w:p w:rsidR="00084914" w:rsidRPr="00A33A61" w:rsidRDefault="00084914" w:rsidP="00B26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</w:t>
            </w:r>
            <w:hyperlink r:id="rId4" w:history="1">
              <w:r w:rsidR="00A2520C" w:rsidRPr="006A25F9">
                <w:rPr>
                  <w:rStyle w:val="a5"/>
                </w:rPr>
                <w:t>https://resh.edu.ru/subject/lesson/4767/main/197431</w:t>
              </w:r>
            </w:hyperlink>
            <w:r w:rsidR="00A2520C">
              <w:t xml:space="preserve"> </w:t>
            </w:r>
            <w:r w:rsidR="00A2520C" w:rsidRPr="00A2520C">
              <w:t>/</w:t>
            </w:r>
          </w:p>
        </w:tc>
      </w:tr>
      <w:tr w:rsidR="00084914" w:rsidRPr="00A33A61" w:rsidTr="00A2520C">
        <w:trPr>
          <w:trHeight w:val="20"/>
        </w:trPr>
        <w:tc>
          <w:tcPr>
            <w:tcW w:w="1951" w:type="dxa"/>
            <w:vMerge w:val="restart"/>
          </w:tcPr>
          <w:p w:rsidR="00084914" w:rsidRPr="00A33A61" w:rsidRDefault="00084914" w:rsidP="007A7B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2552" w:type="dxa"/>
            <w:gridSpan w:val="2"/>
          </w:tcPr>
          <w:p w:rsidR="00084914" w:rsidRPr="00A33A61" w:rsidRDefault="004C1DD4" w:rsidP="007A7B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1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84914">
              <w:rPr>
                <w:rFonts w:ascii="Times New Roman" w:hAnsi="Times New Roman" w:cs="Times New Roman"/>
                <w:sz w:val="24"/>
                <w:szCs w:val="24"/>
              </w:rPr>
              <w:t>Посмотреть видео-урок</w:t>
            </w:r>
          </w:p>
        </w:tc>
        <w:tc>
          <w:tcPr>
            <w:tcW w:w="5068" w:type="dxa"/>
            <w:gridSpan w:val="2"/>
          </w:tcPr>
          <w:p w:rsidR="00084914" w:rsidRDefault="00084914" w:rsidP="007A7B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4914" w:rsidRPr="00A33A61" w:rsidRDefault="00084914" w:rsidP="007A7B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4914" w:rsidRPr="00A33A61" w:rsidTr="00A2520C">
        <w:trPr>
          <w:trHeight w:val="20"/>
        </w:trPr>
        <w:tc>
          <w:tcPr>
            <w:tcW w:w="1951" w:type="dxa"/>
            <w:vMerge/>
          </w:tcPr>
          <w:p w:rsidR="00084914" w:rsidRPr="00A33A61" w:rsidRDefault="00084914" w:rsidP="007A7B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2"/>
          </w:tcPr>
          <w:p w:rsidR="00084914" w:rsidRPr="00A33A61" w:rsidRDefault="004C1DD4" w:rsidP="007A7B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 шаг. </w:t>
            </w:r>
            <w:r w:rsidR="002E77E9"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комплекс </w:t>
            </w:r>
            <w:r w:rsidR="007A7B07">
              <w:rPr>
                <w:rFonts w:ascii="Times New Roman" w:hAnsi="Times New Roman" w:cs="Times New Roman"/>
                <w:sz w:val="24"/>
                <w:szCs w:val="24"/>
              </w:rPr>
              <w:t>упражнений.</w:t>
            </w:r>
          </w:p>
        </w:tc>
        <w:tc>
          <w:tcPr>
            <w:tcW w:w="5068" w:type="dxa"/>
            <w:gridSpan w:val="2"/>
          </w:tcPr>
          <w:p w:rsidR="00B2640B" w:rsidRDefault="007A7B07" w:rsidP="002E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1.Приседания 30 раз.</w:t>
            </w:r>
          </w:p>
          <w:p w:rsidR="00A2520C" w:rsidRDefault="00A2520C" w:rsidP="002E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Махи ногами по 8 раз.</w:t>
            </w:r>
          </w:p>
          <w:p w:rsidR="00A2520C" w:rsidRPr="00A33A61" w:rsidRDefault="00A2520C" w:rsidP="00A252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3.Прыжки на одной ноге по 20 раз.</w:t>
            </w:r>
          </w:p>
          <w:p w:rsidR="00A2520C" w:rsidRDefault="00A2520C" w:rsidP="00A252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4.Выпады со сменой ног прыжком 10 раз</w:t>
            </w:r>
          </w:p>
          <w:p w:rsidR="00A2520C" w:rsidRDefault="00A2520C" w:rsidP="00A252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«Мельница» 16 раз.</w:t>
            </w:r>
          </w:p>
          <w:p w:rsidR="00A2520C" w:rsidRDefault="00A2520C" w:rsidP="00A252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 «Лягушка» 15 раз</w:t>
            </w:r>
          </w:p>
          <w:p w:rsidR="00A2520C" w:rsidRDefault="00A2520C" w:rsidP="00A252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7.Прыжки, подтягивая пятки к ягодицам 15раз.</w:t>
            </w:r>
          </w:p>
          <w:p w:rsidR="00004D6A" w:rsidRPr="00A33A61" w:rsidRDefault="00A2520C" w:rsidP="00A252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8.Прыжки, подтягивая колени к груди 15 раз.</w:t>
            </w:r>
          </w:p>
        </w:tc>
      </w:tr>
      <w:tr w:rsidR="00084914" w:rsidRPr="00A33A61" w:rsidTr="00A2520C">
        <w:trPr>
          <w:trHeight w:val="20"/>
        </w:trPr>
        <w:tc>
          <w:tcPr>
            <w:tcW w:w="1951" w:type="dxa"/>
            <w:vMerge/>
          </w:tcPr>
          <w:p w:rsidR="00084914" w:rsidRPr="00A33A61" w:rsidRDefault="00084914" w:rsidP="007A7B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2"/>
          </w:tcPr>
          <w:p w:rsidR="00084914" w:rsidRDefault="004C1DD4" w:rsidP="007A7B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3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Домашнее задание.</w:t>
            </w:r>
          </w:p>
        </w:tc>
        <w:tc>
          <w:tcPr>
            <w:tcW w:w="5068" w:type="dxa"/>
            <w:gridSpan w:val="2"/>
          </w:tcPr>
          <w:p w:rsidR="00084914" w:rsidRPr="00A33A61" w:rsidRDefault="00B027C1" w:rsidP="00A2520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Напишите мировой реко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рд в </w:t>
            </w:r>
            <w:r w:rsidR="00A2520C">
              <w:rPr>
                <w:rFonts w:ascii="Times New Roman" w:hAnsi="Times New Roman" w:cs="Times New Roman"/>
                <w:sz w:val="24"/>
                <w:szCs w:val="24"/>
              </w:rPr>
              <w:t xml:space="preserve"> пр</w:t>
            </w:r>
            <w:proofErr w:type="gramEnd"/>
            <w:r w:rsidR="00A2520C">
              <w:rPr>
                <w:rFonts w:ascii="Times New Roman" w:hAnsi="Times New Roman" w:cs="Times New Roman"/>
                <w:sz w:val="24"/>
                <w:szCs w:val="24"/>
              </w:rPr>
              <w:t>ыжках в длину с разбега.</w:t>
            </w:r>
          </w:p>
        </w:tc>
      </w:tr>
      <w:tr w:rsidR="00084914" w:rsidRPr="00A33A61" w:rsidTr="002648F5">
        <w:trPr>
          <w:trHeight w:val="20"/>
        </w:trPr>
        <w:tc>
          <w:tcPr>
            <w:tcW w:w="1951" w:type="dxa"/>
          </w:tcPr>
          <w:p w:rsidR="00084914" w:rsidRPr="00A33A61" w:rsidRDefault="00084914" w:rsidP="007A7B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620" w:type="dxa"/>
            <w:gridSpan w:val="4"/>
          </w:tcPr>
          <w:p w:rsidR="00084914" w:rsidRPr="008F7D38" w:rsidRDefault="004C1DD4" w:rsidP="007A7B0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4 шаг.</w:t>
            </w:r>
            <w:r w:rsidR="002E77E9">
              <w:rPr>
                <w:rFonts w:ascii="Times New Roman" w:hAnsi="Times New Roman" w:cs="Times New Roman"/>
                <w:sz w:val="24"/>
                <w:szCs w:val="24"/>
              </w:rPr>
              <w:t xml:space="preserve"> Написать, сфотографировать и прислать на почту: </w:t>
            </w:r>
            <w:proofErr w:type="spellStart"/>
            <w:r w:rsidR="002E77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kobysova</w:t>
            </w:r>
            <w:proofErr w:type="spellEnd"/>
            <w:r w:rsidR="002E77E9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 w:rsidR="002E77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yandex</w:t>
            </w:r>
            <w:proofErr w:type="spellEnd"/>
            <w:r w:rsidR="002E77E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="002E77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</w:tbl>
    <w:p w:rsidR="00084914" w:rsidRDefault="00084914" w:rsidP="00084914"/>
    <w:p w:rsidR="005444A0" w:rsidRDefault="005444A0"/>
    <w:sectPr w:rsidR="005444A0" w:rsidSect="005444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84914"/>
    <w:rsid w:val="00004D6A"/>
    <w:rsid w:val="00084914"/>
    <w:rsid w:val="002648F5"/>
    <w:rsid w:val="00284216"/>
    <w:rsid w:val="00297201"/>
    <w:rsid w:val="002E77E9"/>
    <w:rsid w:val="004C1DD4"/>
    <w:rsid w:val="005324E4"/>
    <w:rsid w:val="005444A0"/>
    <w:rsid w:val="007174A7"/>
    <w:rsid w:val="007A171C"/>
    <w:rsid w:val="007A7A9D"/>
    <w:rsid w:val="007A7B07"/>
    <w:rsid w:val="007C7CCA"/>
    <w:rsid w:val="008709D5"/>
    <w:rsid w:val="008F5F4D"/>
    <w:rsid w:val="008F7D38"/>
    <w:rsid w:val="00A2520C"/>
    <w:rsid w:val="00A65C51"/>
    <w:rsid w:val="00A954E1"/>
    <w:rsid w:val="00AF2A7C"/>
    <w:rsid w:val="00B027C1"/>
    <w:rsid w:val="00B2640B"/>
    <w:rsid w:val="00B37200"/>
    <w:rsid w:val="00B66F4B"/>
    <w:rsid w:val="00B938D8"/>
    <w:rsid w:val="00C470DE"/>
    <w:rsid w:val="00C6086D"/>
    <w:rsid w:val="00CD5E7B"/>
    <w:rsid w:val="00CF0DE6"/>
    <w:rsid w:val="00D017BF"/>
    <w:rsid w:val="00E358C2"/>
    <w:rsid w:val="00F542CC"/>
    <w:rsid w:val="00F92323"/>
    <w:rsid w:val="00FA76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914"/>
    <w:rPr>
      <w:rFonts w:eastAsiaTheme="minorEastAsia"/>
      <w:lang w:eastAsia="ru-RU"/>
    </w:rPr>
  </w:style>
  <w:style w:type="paragraph" w:styleId="5">
    <w:name w:val="heading 5"/>
    <w:basedOn w:val="a"/>
    <w:link w:val="50"/>
    <w:uiPriority w:val="9"/>
    <w:qFormat/>
    <w:rsid w:val="008F7D38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8491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Заголовок 5 Знак"/>
    <w:basedOn w:val="a0"/>
    <w:link w:val="5"/>
    <w:uiPriority w:val="9"/>
    <w:rsid w:val="008F7D3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4">
    <w:name w:val="Normal (Web)"/>
    <w:basedOn w:val="a"/>
    <w:uiPriority w:val="99"/>
    <w:unhideWhenUsed/>
    <w:rsid w:val="008F7D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unhideWhenUsed/>
    <w:rsid w:val="007A7B0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6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1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341770"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8476904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567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47317882">
              <w:marLeft w:val="0"/>
              <w:marRight w:val="0"/>
              <w:marTop w:val="5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834082">
                  <w:marLeft w:val="0"/>
                  <w:marRight w:val="0"/>
                  <w:marTop w:val="600"/>
                  <w:marBottom w:val="6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168645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5839334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6841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28283819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042142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3794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08671855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4692634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0299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551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381932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02874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587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262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0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587383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521373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468001">
              <w:marLeft w:val="0"/>
              <w:marRight w:val="0"/>
              <w:marTop w:val="60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5827820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6800297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208177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275659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420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743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007598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</w:divsChild>
        </w:div>
        <w:div w:id="112600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014393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</w:divsChild>
        </w:div>
        <w:div w:id="48490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527850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949050272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</w:divsChild>
        </w:div>
        <w:div w:id="503519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6782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1977830634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1352486037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</w:divsChild>
        </w:div>
        <w:div w:id="1766071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598183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152718519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616836268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1459686063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1440177246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864640284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574972974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</w:divsChild>
        </w:div>
        <w:div w:id="854685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592129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160589175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509569456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</w:divsChild>
        </w:div>
        <w:div w:id="992610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068333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1164855003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1790857637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</w:divsChild>
        </w:div>
        <w:div w:id="121939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286678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1615407145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</w:divsChild>
        </w:div>
        <w:div w:id="182616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526200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</w:divsChild>
        </w:div>
        <w:div w:id="64797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802466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343482713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1909027391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384449394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674916796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61560632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</w:divsChild>
        </w:div>
        <w:div w:id="170937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57105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</w:divsChild>
        </w:div>
        <w:div w:id="155457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186677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</w:divsChild>
        </w:div>
        <w:div w:id="9471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23292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</w:divsChild>
        </w:div>
        <w:div w:id="1765957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1743438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90512363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183709605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1351953198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370149669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</w:divsChild>
        </w:div>
        <w:div w:id="96843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10927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resh.edu.ru/subject/lesson/4767/main/19743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132</Words>
  <Characters>758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24</cp:revision>
  <dcterms:created xsi:type="dcterms:W3CDTF">2020-04-03T10:49:00Z</dcterms:created>
  <dcterms:modified xsi:type="dcterms:W3CDTF">2020-04-26T16:25:00Z</dcterms:modified>
</cp:coreProperties>
</file>